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платформа</w:t>
      </w:r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C13572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Дата заседания: 2</w:t>
      </w:r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.2020 г. </w:t>
      </w:r>
    </w:p>
    <w:p w:rsidR="005168C7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Время: 15.00</w:t>
      </w:r>
    </w:p>
    <w:p w:rsidR="0099071E" w:rsidRDefault="0099071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6B" w:rsidRPr="001D31E8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Зарегистрируйтесь до начала заседания, пройдя по </w:t>
      </w:r>
      <w:proofErr w:type="gramStart"/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ссылке  </w:t>
      </w:r>
      <w:hyperlink r:id="rId5" w:history="1">
        <w:r w:rsidR="0079325C" w:rsidRPr="004F558A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https://drive.google.com/file/d/1QKTpl_zwd-tDOFSOLI9mp1pJ8Nb58XfJ/view?usp=sharing</w:t>
        </w:r>
        <w:proofErr w:type="gramEnd"/>
      </w:hyperlink>
      <w:r w:rsidR="007932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B116B" w:rsidRPr="001D31E8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71E">
        <w:rPr>
          <w:rFonts w:ascii="Tahoma" w:eastAsia="Times New Roman" w:hAnsi="Tahoma" w:cs="Tahoma"/>
          <w:sz w:val="28"/>
          <w:szCs w:val="28"/>
        </w:rPr>
        <w:t>﻿</w:t>
      </w:r>
    </w:p>
    <w:p w:rsidR="0099071E" w:rsidRP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071E"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9071E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71E" w:rsidRPr="0099071E" w:rsidRDefault="000C0E83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99071E" w:rsidRPr="00617C7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https://us04web.zoom.us/j/77514151097?pwd=ejhzMytyd2lOUHJXaTRnWURwMEdhdz09</w:t>
        </w:r>
      </w:hyperlink>
      <w:r w:rsidR="00990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71E" w:rsidRP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71E" w:rsidRP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71E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775 1415 1097</w:t>
      </w:r>
    </w:p>
    <w:p w:rsidR="002B116B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71E">
        <w:rPr>
          <w:rFonts w:ascii="Times New Roman" w:eastAsia="Times New Roman" w:hAnsi="Times New Roman" w:cs="Times New Roman"/>
          <w:sz w:val="28"/>
          <w:szCs w:val="28"/>
        </w:rPr>
        <w:t>Код доступа: 6MQZz9</w:t>
      </w: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7686" w:rsidRPr="008D7686" w:rsidRDefault="008D7686" w:rsidP="008D768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86">
        <w:rPr>
          <w:rFonts w:ascii="Times New Roman" w:eastAsia="Times New Roman" w:hAnsi="Times New Roman" w:cs="Times New Roman"/>
          <w:sz w:val="28"/>
          <w:szCs w:val="28"/>
        </w:rPr>
        <w:t>Аналитическая справка</w:t>
      </w:r>
      <w:r w:rsidRPr="008D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D768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МЦИО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базе МБДОУ «Детский сад № 11» </w:t>
      </w:r>
      <w:r w:rsidRPr="008D7686">
        <w:rPr>
          <w:rFonts w:ascii="Times New Roman" w:eastAsia="Times New Roman" w:hAnsi="Times New Roman" w:cs="Times New Roman"/>
          <w:sz w:val="28"/>
          <w:szCs w:val="28"/>
        </w:rPr>
        <w:t>по теме «Технология «Диалог»: модель социально-педагогического взаимодействия ОУ и семьи в условиях внедрения ФГОС»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Васильевых И.Л., директор МБДОУ «Детский сад № 11» (до 7 мин.)</w:t>
      </w:r>
    </w:p>
    <w:p w:rsidR="001A72A7" w:rsidRPr="001D31E8" w:rsidRDefault="002B116B" w:rsidP="008D768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7686">
        <w:rPr>
          <w:rFonts w:ascii="Times New Roman" w:eastAsia="Times New Roman" w:hAnsi="Times New Roman" w:cs="Times New Roman"/>
          <w:sz w:val="28"/>
          <w:szCs w:val="28"/>
        </w:rPr>
        <w:t xml:space="preserve">одатайство о присвоении </w:t>
      </w:r>
      <w:r w:rsidR="00C13572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«Детский сад № 11»</w:t>
      </w:r>
      <w:r w:rsidR="008D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статуса «опытно педагогическая площадка» по теме «</w:t>
      </w:r>
      <w:proofErr w:type="spellStart"/>
      <w:r w:rsidR="008D7686">
        <w:rPr>
          <w:rFonts w:ascii="Times New Roman" w:eastAsia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8D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-игровой подход к организации образовательного процесса современного ДОУ», </w:t>
      </w:r>
      <w:r w:rsidR="008D7686" w:rsidRPr="008D76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Васильевых И.Л., директор МБДОУ «Детский сад № 11»</w:t>
      </w:r>
      <w:r w:rsidR="008D7686" w:rsidRPr="008D7686">
        <w:t xml:space="preserve"> </w:t>
      </w:r>
      <w:r w:rsidR="008D7686" w:rsidRPr="008D76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(до 7 мин.)</w:t>
      </w:r>
    </w:p>
    <w:p w:rsidR="001D31E8" w:rsidRPr="001D31E8" w:rsidRDefault="001D31E8" w:rsidP="008D768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«межмуниципальный сетевой образовательный проект» проекту «Цифровое пространство для ребенка с ОВЗ» для педагогов, ведущих коррекционную работу в образовательных организациях (учителя логопеды, воспитатели)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Казакова С.М., учитель логопед МАДОУ «Детский сад № 39» МО «ЛГО»</w:t>
      </w:r>
      <w:r w:rsidR="008D7686" w:rsidRPr="008D7686">
        <w:t xml:space="preserve"> </w:t>
      </w:r>
      <w:r w:rsidR="008D7686" w:rsidRPr="008D76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(до 7 мин.)</w:t>
      </w:r>
    </w:p>
    <w:p w:rsidR="003C6470" w:rsidRPr="001D31E8" w:rsidRDefault="003C6470" w:rsidP="008D768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«муниципальный управленческий проект» проекту «Школа </w:t>
      </w:r>
      <w:proofErr w:type="spellStart"/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РОСТа</w:t>
      </w:r>
      <w:proofErr w:type="spellEnd"/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. Развитие. Опыт. Совет. Традиции.</w:t>
      </w:r>
      <w:r w:rsidR="000C0E83" w:rsidRPr="000C0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Групповая форма наставничества» </w:t>
      </w:r>
      <w:proofErr w:type="spellStart"/>
      <w:r w:rsidRPr="001D31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Запальская</w:t>
      </w:r>
      <w:proofErr w:type="spellEnd"/>
      <w:r w:rsidRPr="001D31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Е.В., </w:t>
      </w:r>
      <w:proofErr w:type="spellStart"/>
      <w:r w:rsidRPr="001D31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зам.директора</w:t>
      </w:r>
      <w:proofErr w:type="spellEnd"/>
      <w:r w:rsidRPr="001D31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 ВР МБОУ «СОШ № 2 с УИОП»</w:t>
      </w:r>
      <w:r w:rsidR="008D7686" w:rsidRPr="008D7686">
        <w:t xml:space="preserve"> </w:t>
      </w:r>
      <w:r w:rsidR="008D7686" w:rsidRPr="008D768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(до 7 мин.)</w:t>
      </w:r>
    </w:p>
    <w:p w:rsidR="002B116B" w:rsidRDefault="002B116B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11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C0E83"/>
    <w:rsid w:val="00145EA5"/>
    <w:rsid w:val="001A72A7"/>
    <w:rsid w:val="001D31E8"/>
    <w:rsid w:val="002B116B"/>
    <w:rsid w:val="003C6470"/>
    <w:rsid w:val="004B6B39"/>
    <w:rsid w:val="005168C7"/>
    <w:rsid w:val="005F328A"/>
    <w:rsid w:val="0079325C"/>
    <w:rsid w:val="008D7686"/>
    <w:rsid w:val="0099071E"/>
    <w:rsid w:val="00B7789D"/>
    <w:rsid w:val="00B9543B"/>
    <w:rsid w:val="00C13572"/>
    <w:rsid w:val="00C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514151097?pwd=ejhzMytyd2lOUHJXaTRnWURwMEdhdz09" TargetMode="External"/><Relationship Id="rId5" Type="http://schemas.openxmlformats.org/officeDocument/2006/relationships/hyperlink" Target="https://drive.google.com/file/d/1QKTpl_zwd-tDOFSOLI9mp1pJ8Nb58XfJ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2020-11-25T02:52:00Z</dcterms:created>
  <dcterms:modified xsi:type="dcterms:W3CDTF">2020-11-25T02:52:00Z</dcterms:modified>
</cp:coreProperties>
</file>